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388" w:rsidRDefault="007B5623">
      <w:r>
        <w:t>Liebe Eltern,</w:t>
      </w:r>
    </w:p>
    <w:p w:rsidR="007B5623" w:rsidRDefault="007B5623">
      <w:r>
        <w:t xml:space="preserve">leider wissen wir noch nicht, wie lange Ihre Kinder die Schule nicht besuchen können. Ich kann mir vorstellen, dass es für viele zu Hause nicht so einfach ist, Ihre Kinder zum Lernen zu motivieren. In der letzten Woche sind wir deshalb mit Wiederholungsübungen und dem </w:t>
      </w:r>
      <w:proofErr w:type="spellStart"/>
      <w:r>
        <w:t>Lesepass</w:t>
      </w:r>
      <w:proofErr w:type="spellEnd"/>
      <w:r>
        <w:t xml:space="preserve"> gestartet.</w:t>
      </w:r>
    </w:p>
    <w:p w:rsidR="007B5623" w:rsidRDefault="007B5623">
      <w:r>
        <w:t xml:space="preserve">In Mathematik wird es keinen neuen Lernstoff geben. In Deutsch möchte ich nun </w:t>
      </w:r>
      <w:bookmarkStart w:id="0" w:name="_GoBack"/>
      <w:bookmarkEnd w:id="0"/>
      <w:r>
        <w:t>gern versuchen, weitere Buchstaben einzuführen. Durch die Arbeit mit der Anlauttabelle kennen die Kinder bereits viele weitere Buchstaben und wissen, wie wir vorgehen.</w:t>
      </w:r>
    </w:p>
    <w:p w:rsidR="007B5623" w:rsidRDefault="007B5623">
      <w:r>
        <w:t xml:space="preserve">Ich werde Ihnen zu jedem Buchstaben Hinweise geben, wie Sie arbeiten können. Sicherlich ist das für Sie nicht einfach, doch gemeinsam kommen wir vielleicht ein Stück weiter. Bei Problemen können Sie sich natürlich gern an mich wenden. </w:t>
      </w:r>
      <w:r>
        <w:br/>
        <w:t xml:space="preserve">Vielen Dank für Ihr Verständnis und Ihre Unterstützung. Zuallererst bleiben Sie und Ihre Familien gesund. Das ist im Moment das Wichtigste. </w:t>
      </w:r>
    </w:p>
    <w:p w:rsidR="007B5623" w:rsidRDefault="007B5623">
      <w:r>
        <w:t>Mit freundlichen Grüßen</w:t>
      </w:r>
    </w:p>
    <w:p w:rsidR="007B5623" w:rsidRDefault="007B5623">
      <w:r>
        <w:t xml:space="preserve">Ines </w:t>
      </w:r>
      <w:proofErr w:type="spellStart"/>
      <w:r>
        <w:t>Loitsch</w:t>
      </w:r>
      <w:proofErr w:type="spellEnd"/>
    </w:p>
    <w:sectPr w:rsidR="007B56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623"/>
    <w:rsid w:val="00582F9E"/>
    <w:rsid w:val="007B5623"/>
    <w:rsid w:val="00E674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E375C"/>
  <w15:chartTrackingRefBased/>
  <w15:docId w15:val="{93CAFF13-09F7-4A75-A38C-2F576BAB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832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Lehrer</dc:creator>
  <cp:keywords/>
  <dc:description/>
  <cp:lastModifiedBy>Lehrer</cp:lastModifiedBy>
  <cp:revision>1</cp:revision>
  <dcterms:created xsi:type="dcterms:W3CDTF">2020-03-23T06:22:00Z</dcterms:created>
  <dcterms:modified xsi:type="dcterms:W3CDTF">2020-03-23T06:32:00Z</dcterms:modified>
</cp:coreProperties>
</file>